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5B" w:rsidRDefault="001742C2" w:rsidP="000F055B">
      <w:r>
        <w:t>PROGRAM FOR GALA DINNER, Oct. 25, 2017</w:t>
      </w:r>
    </w:p>
    <w:p w:rsidR="000F055B" w:rsidRDefault="000F055B" w:rsidP="000F055B">
      <w:r>
        <w:t xml:space="preserve">4:00 PM              </w:t>
      </w:r>
      <w:r w:rsidR="001742C2">
        <w:t>Medals P</w:t>
      </w:r>
      <w:r>
        <w:t>resentation</w:t>
      </w:r>
      <w:r w:rsidR="001742C2">
        <w:t xml:space="preserve"> to Living Veterans and Next of Kin</w:t>
      </w:r>
    </w:p>
    <w:p w:rsidR="000F055B" w:rsidRDefault="000F055B" w:rsidP="000F055B">
      <w:r>
        <w:t xml:space="preserve">6:30 PM              </w:t>
      </w:r>
      <w:r w:rsidR="001742C2">
        <w:t xml:space="preserve">Cocktail Reception </w:t>
      </w:r>
    </w:p>
    <w:p w:rsidR="000F055B" w:rsidRDefault="000F055B" w:rsidP="000F055B">
      <w:r>
        <w:t xml:space="preserve">7:30 PM              </w:t>
      </w:r>
      <w:r w:rsidR="001742C2">
        <w:t>Gala Dinner Program</w:t>
      </w:r>
    </w:p>
    <w:p w:rsidR="000F055B" w:rsidRDefault="000F055B" w:rsidP="000F055B">
      <w:r>
        <w:t xml:space="preserve">7:31 PM              Welcome (MG Tony </w:t>
      </w:r>
      <w:proofErr w:type="spellStart"/>
      <w:r>
        <w:t>Taguba</w:t>
      </w:r>
      <w:proofErr w:type="spellEnd"/>
      <w:r>
        <w:t>)</w:t>
      </w:r>
    </w:p>
    <w:p w:rsidR="000F055B" w:rsidRDefault="000F055B" w:rsidP="000F055B">
      <w:r>
        <w:t xml:space="preserve">7:33 PM              </w:t>
      </w:r>
      <w:r w:rsidR="001742C2">
        <w:t>Intro of Emcees (Ben de Guzman</w:t>
      </w:r>
      <w:r>
        <w:t>)</w:t>
      </w:r>
    </w:p>
    <w:p w:rsidR="000F055B" w:rsidRDefault="000F055B" w:rsidP="000F055B">
      <w:r>
        <w:t xml:space="preserve">7:34 PM              </w:t>
      </w:r>
      <w:r w:rsidR="001742C2">
        <w:t>Welcome from Emcees: Ginny Barahona and Kevin Nadal</w:t>
      </w:r>
    </w:p>
    <w:p w:rsidR="000F055B" w:rsidRDefault="000F055B" w:rsidP="000F055B">
      <w:r>
        <w:t>7:35 PM              Invocation (Jon Melegrito)</w:t>
      </w:r>
    </w:p>
    <w:p w:rsidR="000F055B" w:rsidRDefault="000F055B" w:rsidP="000F055B">
      <w:r>
        <w:t>7:36 PM              Presentation of Colors</w:t>
      </w:r>
    </w:p>
    <w:p w:rsidR="000F055B" w:rsidRDefault="000F055B" w:rsidP="000F055B">
      <w:r>
        <w:t>7:37 PM              National Anthem (Allan Palacios)</w:t>
      </w:r>
    </w:p>
    <w:p w:rsidR="000F055B" w:rsidRDefault="000F055B" w:rsidP="000F055B">
      <w:r>
        <w:t>7:38 PM              Dinner is served</w:t>
      </w:r>
    </w:p>
    <w:p w:rsidR="000F055B" w:rsidRDefault="000F055B" w:rsidP="000F055B">
      <w:r>
        <w:t xml:space="preserve">7:58 PM              </w:t>
      </w:r>
      <w:proofErr w:type="spellStart"/>
      <w:r>
        <w:t>FilVetRep</w:t>
      </w:r>
      <w:proofErr w:type="spellEnd"/>
      <w:r>
        <w:t xml:space="preserve"> Welcome (Ben De Guzman)</w:t>
      </w:r>
    </w:p>
    <w:p w:rsidR="000F055B" w:rsidRDefault="000F055B" w:rsidP="000F055B">
      <w:r>
        <w:t>8:00 PM              Video</w:t>
      </w:r>
      <w:r w:rsidR="001742C2">
        <w:t xml:space="preserve">: Duty to Country </w:t>
      </w:r>
      <w:bookmarkStart w:id="0" w:name="_GoBack"/>
      <w:bookmarkEnd w:id="0"/>
    </w:p>
    <w:p w:rsidR="000F055B" w:rsidRDefault="000F055B" w:rsidP="000F055B">
      <w:r>
        <w:t xml:space="preserve">8:04 PM              Musical Dedication to the Veterans (Martin </w:t>
      </w:r>
      <w:proofErr w:type="spellStart"/>
      <w:r>
        <w:t>Nievera</w:t>
      </w:r>
      <w:proofErr w:type="spellEnd"/>
      <w:r>
        <w:t>)</w:t>
      </w:r>
    </w:p>
    <w:p w:rsidR="000F055B" w:rsidRDefault="000F055B" w:rsidP="000F055B">
      <w:r>
        <w:t>8:24 PM              Intro of Keynote Speaker</w:t>
      </w:r>
    </w:p>
    <w:p w:rsidR="000F055B" w:rsidRDefault="000F055B" w:rsidP="000F055B">
      <w:r>
        <w:t>8:25 PM              Keynote Speaker (</w:t>
      </w:r>
      <w:proofErr w:type="spellStart"/>
      <w:r>
        <w:t>Frmr</w:t>
      </w:r>
      <w:proofErr w:type="spellEnd"/>
      <w:r>
        <w:t xml:space="preserve"> Ambassador Albert del Rosario)</w:t>
      </w:r>
    </w:p>
    <w:p w:rsidR="000F055B" w:rsidRDefault="000F055B" w:rsidP="000F055B">
      <w:r>
        <w:t>8:45 PM              Stories of Honorees</w:t>
      </w:r>
    </w:p>
    <w:p w:rsidR="000F055B" w:rsidRDefault="000F055B" w:rsidP="000F055B">
      <w:r>
        <w:t>8:50 PM              Remarks fro</w:t>
      </w:r>
      <w:r w:rsidR="00FC7816">
        <w:t>m</w:t>
      </w:r>
      <w:r>
        <w:t xml:space="preserve"> Senator Mazie </w:t>
      </w:r>
      <w:proofErr w:type="spellStart"/>
      <w:r>
        <w:t>Hirono</w:t>
      </w:r>
      <w:proofErr w:type="spellEnd"/>
      <w:r w:rsidR="00FC7816">
        <w:t xml:space="preserve"> and Rep. </w:t>
      </w:r>
      <w:proofErr w:type="spellStart"/>
      <w:r w:rsidR="00FC7816">
        <w:t>Tulsi</w:t>
      </w:r>
      <w:proofErr w:type="spellEnd"/>
      <w:r w:rsidR="00FC7816">
        <w:t xml:space="preserve"> Gabbard</w:t>
      </w:r>
    </w:p>
    <w:p w:rsidR="000F055B" w:rsidRDefault="000F055B" w:rsidP="000F055B">
      <w:r>
        <w:t xml:space="preserve">8:53 PM              Appreciation Award to Bill Sponsors (Rep </w:t>
      </w:r>
      <w:proofErr w:type="spellStart"/>
      <w:r>
        <w:t>Tulsi</w:t>
      </w:r>
      <w:proofErr w:type="spellEnd"/>
      <w:r>
        <w:t xml:space="preserve"> Gabbard &amp; Sen Heller)</w:t>
      </w:r>
    </w:p>
    <w:p w:rsidR="000F055B" w:rsidRDefault="000F055B" w:rsidP="000F055B">
      <w:r>
        <w:t>8:56 PM              Retire Colors</w:t>
      </w:r>
    </w:p>
    <w:p w:rsidR="000F055B" w:rsidRDefault="00FC7816" w:rsidP="000F055B">
      <w:r>
        <w:t>9:00</w:t>
      </w:r>
      <w:r w:rsidR="000F055B">
        <w:t xml:space="preserve"> PM              Closing (MG Tony </w:t>
      </w:r>
      <w:proofErr w:type="spellStart"/>
      <w:r w:rsidR="000F055B">
        <w:t>Taguba</w:t>
      </w:r>
      <w:proofErr w:type="spellEnd"/>
      <w:r w:rsidR="000F055B">
        <w:t>)</w:t>
      </w:r>
    </w:p>
    <w:p w:rsidR="003E701F" w:rsidRDefault="003E701F"/>
    <w:sectPr w:rsidR="003E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5B"/>
    <w:rsid w:val="000F055B"/>
    <w:rsid w:val="001742C2"/>
    <w:rsid w:val="003E701F"/>
    <w:rsid w:val="00477AC3"/>
    <w:rsid w:val="009142A8"/>
    <w:rsid w:val="00B75661"/>
    <w:rsid w:val="00D43F0B"/>
    <w:rsid w:val="00F43B8C"/>
    <w:rsid w:val="00F45A58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493D"/>
  <w15:chartTrackingRefBased/>
  <w15:docId w15:val="{2B55607A-AEDE-4379-B860-FFCEC514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Melegrito</dc:creator>
  <cp:keywords/>
  <dc:description/>
  <cp:lastModifiedBy>Jon Melegrito</cp:lastModifiedBy>
  <cp:revision>3</cp:revision>
  <dcterms:created xsi:type="dcterms:W3CDTF">2017-10-22T04:39:00Z</dcterms:created>
  <dcterms:modified xsi:type="dcterms:W3CDTF">2017-10-22T04:43:00Z</dcterms:modified>
</cp:coreProperties>
</file>